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7" w:rsidRPr="004F577F" w:rsidRDefault="00083B67" w:rsidP="00B35FF9">
      <w:pPr>
        <w:ind w:right="98"/>
        <w:rPr>
          <w:rFonts w:cs="Times New Roman"/>
          <w:sz w:val="20"/>
          <w:szCs w:val="20"/>
        </w:rPr>
      </w:pPr>
      <w:r w:rsidRPr="00C218E8">
        <w:rPr>
          <w:rFonts w:ascii="ＭＳ 明朝" w:hAnsi="ＭＳ 明朝" w:cs="ＭＳ 明朝" w:hint="eastAsia"/>
          <w:b/>
          <w:bCs/>
          <w:sz w:val="28"/>
          <w:szCs w:val="28"/>
        </w:rPr>
        <w:t>申込用紙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="00FB4FE6">
        <w:rPr>
          <w:rFonts w:hint="eastAsia"/>
          <w:b/>
          <w:bCs/>
          <w:sz w:val="22"/>
          <w:szCs w:val="22"/>
        </w:rPr>
        <w:t>26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一般研修申込用紙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083B67" w:rsidRPr="006D35FF" w:rsidRDefault="00083B67" w:rsidP="00B35FF9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C2765">
        <w:rPr>
          <w:rFonts w:cs="ＭＳ 明朝" w:hint="eastAsia"/>
          <w:b/>
          <w:bCs/>
          <w:sz w:val="22"/>
          <w:szCs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 w:rsidR="00577C85">
        <w:rPr>
          <w:rFonts w:cs="ＭＳ 明朝" w:hint="eastAsia"/>
          <w:bCs/>
          <w:sz w:val="24"/>
          <w:szCs w:val="24"/>
        </w:rPr>
        <w:t>又は</w:t>
      </w:r>
      <w:r w:rsidR="00577C85" w:rsidRPr="00577C85">
        <w:rPr>
          <w:rFonts w:cs="ＭＳ 明朝" w:hint="eastAsia"/>
          <w:b/>
          <w:bCs/>
          <w:sz w:val="24"/>
          <w:szCs w:val="24"/>
        </w:rPr>
        <w:t>郵送</w:t>
      </w: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Pr="00475AA6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申込日　　　月　　　日</w:t>
      </w:r>
      <w:r w:rsidRPr="00475AA6">
        <w:rPr>
          <w:rFonts w:cs="ＭＳ 明朝" w:hint="eastAsia"/>
          <w:sz w:val="22"/>
          <w:szCs w:val="22"/>
        </w:rPr>
        <w:t>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4514"/>
        <w:gridCol w:w="886"/>
        <w:gridCol w:w="2880"/>
      </w:tblGrid>
      <w:tr w:rsidR="00083B67">
        <w:trPr>
          <w:trHeight w:val="31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 w:rsidRPr="00557362">
              <w:rPr>
                <w:rFonts w:cs="ＭＳ 明朝" w:hint="eastAsia"/>
              </w:rPr>
              <w:t>コース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083B67" w:rsidRDefault="00083B67" w:rsidP="00F06E4A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コース名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83B67" w:rsidRDefault="00083B67" w:rsidP="00E1079F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83B67" w:rsidRDefault="00083B67" w:rsidP="00E1079F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83B67">
        <w:trPr>
          <w:cantSplit/>
          <w:trHeight w:val="420"/>
        </w:trPr>
        <w:tc>
          <w:tcPr>
            <w:tcW w:w="6134" w:type="dxa"/>
            <w:gridSpan w:val="2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>
        <w:trPr>
          <w:cantSplit/>
          <w:trHeight w:val="257"/>
        </w:trPr>
        <w:tc>
          <w:tcPr>
            <w:tcW w:w="6134" w:type="dxa"/>
            <w:gridSpan w:val="2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83B67">
        <w:trPr>
          <w:cantSplit/>
          <w:trHeight w:val="763"/>
        </w:trPr>
        <w:tc>
          <w:tcPr>
            <w:tcW w:w="6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B67" w:rsidRPr="00C92092" w:rsidRDefault="00083B67" w:rsidP="00F25626">
            <w:pPr>
              <w:spacing w:line="280" w:lineRule="exact"/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申込み担当者</w:t>
            </w:r>
          </w:p>
        </w:tc>
        <w:tc>
          <w:tcPr>
            <w:tcW w:w="3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</w:tr>
    </w:tbl>
    <w:p w:rsidR="00083B67" w:rsidRPr="00863199" w:rsidRDefault="00083B67" w:rsidP="00B35FF9">
      <w:pPr>
        <w:rPr>
          <w:rFonts w:cs="Times New Roman"/>
          <w:sz w:val="18"/>
          <w:szCs w:val="1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900"/>
        <w:gridCol w:w="900"/>
        <w:gridCol w:w="540"/>
        <w:gridCol w:w="360"/>
        <w:gridCol w:w="360"/>
        <w:gridCol w:w="360"/>
        <w:gridCol w:w="360"/>
        <w:gridCol w:w="360"/>
        <w:gridCol w:w="360"/>
        <w:gridCol w:w="1800"/>
      </w:tblGrid>
      <w:tr w:rsidR="00083B67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83B67" w:rsidRPr="00F756E9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083B67" w:rsidRPr="00E1079F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3060" w:type="dxa"/>
            <w:vMerge w:val="restart"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083B67" w:rsidRDefault="00083B67" w:rsidP="00D41AF1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経験</w:t>
            </w:r>
          </w:p>
          <w:p w:rsidR="00083B67" w:rsidRPr="00CF62B0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年数</w:t>
            </w:r>
          </w:p>
        </w:tc>
        <w:tc>
          <w:tcPr>
            <w:tcW w:w="3600" w:type="dxa"/>
            <w:gridSpan w:val="8"/>
            <w:tcBorders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firstLineChars="100" w:firstLine="200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長野県看護協会の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B35FF9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職　種</w:t>
            </w:r>
          </w:p>
          <w:p w:rsidR="00083B67" w:rsidRPr="00F756E9" w:rsidRDefault="00083B67" w:rsidP="00F25626">
            <w:pPr>
              <w:spacing w:line="280" w:lineRule="exact"/>
              <w:ind w:leftChars="-52" w:left="-109" w:rightChars="-51" w:right="-107"/>
              <w:jc w:val="center"/>
              <w:rPr>
                <w:rFonts w:cs="Times New Roman"/>
                <w:sz w:val="16"/>
                <w:szCs w:val="16"/>
              </w:rPr>
            </w:pPr>
            <w:r w:rsidRPr="00F756E9">
              <w:rPr>
                <w:rFonts w:cs="ＭＳ 明朝" w:hint="eastAsia"/>
                <w:sz w:val="16"/>
                <w:szCs w:val="16"/>
              </w:rPr>
              <w:t>○印をつけて下さい</w:t>
            </w:r>
          </w:p>
        </w:tc>
      </w:tr>
      <w:tr w:rsidR="00083B67">
        <w:trPr>
          <w:cantSplit/>
          <w:trHeight w:val="360"/>
        </w:trPr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E1079F" w:rsidRDefault="00083B67" w:rsidP="00A724AE">
            <w:pPr>
              <w:spacing w:line="280" w:lineRule="exact"/>
              <w:ind w:right="113"/>
              <w:rPr>
                <w:rFonts w:cs="Times New Roman"/>
                <w:spacing w:val="6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083B67" w:rsidRPr="003B32ED" w:rsidRDefault="00083B67" w:rsidP="005C1B23">
            <w:pPr>
              <w:spacing w:line="2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3B32ED">
              <w:rPr>
                <w:rFonts w:cs="ＭＳ 明朝" w:hint="eastAsia"/>
                <w:sz w:val="18"/>
                <w:szCs w:val="18"/>
              </w:rPr>
              <w:t>いずれかに○</w:t>
            </w:r>
          </w:p>
        </w:tc>
        <w:tc>
          <w:tcPr>
            <w:tcW w:w="2160" w:type="dxa"/>
            <w:gridSpan w:val="6"/>
            <w:tcBorders>
              <w:top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C92092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会員番号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B32ED">
              <w:rPr>
                <w:sz w:val="18"/>
                <w:szCs w:val="18"/>
              </w:rPr>
              <w:t>6</w:t>
            </w:r>
            <w:r w:rsidRPr="003B32ED">
              <w:rPr>
                <w:rFonts w:cs="ＭＳ 明朝" w:hint="eastAsia"/>
                <w:sz w:val="18"/>
                <w:szCs w:val="18"/>
              </w:rPr>
              <w:t>桁</w:t>
            </w: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leftChars="-565" w:left="-1186" w:firstLineChars="742" w:firstLine="1187"/>
              <w:rPr>
                <w:rFonts w:cs="Times New Roman"/>
                <w:sz w:val="16"/>
                <w:szCs w:val="16"/>
              </w:rPr>
            </w:pPr>
          </w:p>
        </w:tc>
      </w:tr>
      <w:tr w:rsidR="00083B67">
        <w:trPr>
          <w:cantSplit/>
          <w:trHeight w:val="83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Pr="00E1079F" w:rsidRDefault="00083B67" w:rsidP="00D41AF1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083B67" w:rsidRPr="00C218E8" w:rsidRDefault="00083B67" w:rsidP="00D41AF1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D41A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9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C218E8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3C409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90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78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98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904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  <w:bookmarkStart w:id="0" w:name="_GoBack"/>
            <w:bookmarkEnd w:id="0"/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7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</w:tbl>
    <w:p w:rsidR="00083B67" w:rsidRPr="00DF12E0" w:rsidRDefault="00083B67" w:rsidP="00D3420F">
      <w:pPr>
        <w:spacing w:line="300" w:lineRule="exact"/>
        <w:rPr>
          <w:rFonts w:ascii="ＭＳ 明朝" w:cs="Times New Roman"/>
          <w:b/>
          <w:bCs/>
          <w:sz w:val="20"/>
          <w:szCs w:val="20"/>
        </w:rPr>
      </w:pPr>
      <w:r w:rsidRPr="00DF12E0">
        <w:rPr>
          <w:rFonts w:cs="ＭＳ 明朝" w:hint="eastAsia"/>
          <w:sz w:val="20"/>
          <w:szCs w:val="20"/>
        </w:rPr>
        <w:t>＊</w:t>
      </w:r>
      <w:r w:rsidRPr="00DF12E0">
        <w:rPr>
          <w:rFonts w:cs="ＭＳ 明朝" w:hint="eastAsia"/>
          <w:b/>
          <w:bCs/>
          <w:sz w:val="20"/>
          <w:szCs w:val="20"/>
        </w:rPr>
        <w:t>受講決定の際の優先順位で記入してください。</w:t>
      </w:r>
    </w:p>
    <w:sectPr w:rsidR="00083B67" w:rsidRPr="00DF12E0" w:rsidSect="005D7AE1">
      <w:footerReference w:type="even" r:id="rId8"/>
      <w:footerReference w:type="default" r:id="rId9"/>
      <w:pgSz w:w="11906" w:h="16838" w:code="9"/>
      <w:pgMar w:top="1134" w:right="1134" w:bottom="1134" w:left="1134" w:header="851" w:footer="283" w:gutter="0"/>
      <w:pgNumType w:start="4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89" w:rsidRDefault="00D403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40389" w:rsidRDefault="00D403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B67" w:rsidRDefault="003A657E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B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B67" w:rsidRDefault="00083B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034887"/>
      <w:docPartObj>
        <w:docPartGallery w:val="Page Numbers (Bottom of Page)"/>
        <w:docPartUnique/>
      </w:docPartObj>
    </w:sdtPr>
    <w:sdtEndPr/>
    <w:sdtContent>
      <w:p w:rsidR="00E70715" w:rsidRDefault="003A657E">
        <w:pPr>
          <w:pStyle w:val="a6"/>
          <w:jc w:val="center"/>
        </w:pPr>
        <w:r>
          <w:fldChar w:fldCharType="begin"/>
        </w:r>
        <w:r w:rsidR="00E70715">
          <w:instrText>PAGE   \* MERGEFORMAT</w:instrText>
        </w:r>
        <w:r>
          <w:fldChar w:fldCharType="separate"/>
        </w:r>
        <w:r w:rsidR="005D7AE1" w:rsidRPr="005D7AE1">
          <w:rPr>
            <w:noProof/>
            <w:lang w:val="ja-JP"/>
          </w:rPr>
          <w:t>46</w:t>
        </w:r>
        <w:r>
          <w:fldChar w:fldCharType="end"/>
        </w:r>
      </w:p>
    </w:sdtContent>
  </w:sdt>
  <w:p w:rsidR="00E70715" w:rsidRDefault="00E707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89" w:rsidRDefault="00D403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40389" w:rsidRDefault="00D403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7362"/>
    <w:rsid w:val="00011EE8"/>
    <w:rsid w:val="00027403"/>
    <w:rsid w:val="00036225"/>
    <w:rsid w:val="00051CE2"/>
    <w:rsid w:val="00062848"/>
    <w:rsid w:val="00080B46"/>
    <w:rsid w:val="00083B67"/>
    <w:rsid w:val="000849DE"/>
    <w:rsid w:val="000859EC"/>
    <w:rsid w:val="000920EF"/>
    <w:rsid w:val="00096272"/>
    <w:rsid w:val="000C3109"/>
    <w:rsid w:val="000D240A"/>
    <w:rsid w:val="000D64A1"/>
    <w:rsid w:val="000F777A"/>
    <w:rsid w:val="000F7C21"/>
    <w:rsid w:val="000F7FAB"/>
    <w:rsid w:val="00101578"/>
    <w:rsid w:val="00107B53"/>
    <w:rsid w:val="00116CC3"/>
    <w:rsid w:val="00134E01"/>
    <w:rsid w:val="00137E5F"/>
    <w:rsid w:val="00182236"/>
    <w:rsid w:val="00182B82"/>
    <w:rsid w:val="0019585C"/>
    <w:rsid w:val="001B0314"/>
    <w:rsid w:val="001B3C33"/>
    <w:rsid w:val="001C29FB"/>
    <w:rsid w:val="001C60B7"/>
    <w:rsid w:val="001D11D5"/>
    <w:rsid w:val="001E2092"/>
    <w:rsid w:val="002071AC"/>
    <w:rsid w:val="00250648"/>
    <w:rsid w:val="002563E7"/>
    <w:rsid w:val="00263B23"/>
    <w:rsid w:val="00272BD2"/>
    <w:rsid w:val="00277C5D"/>
    <w:rsid w:val="00281682"/>
    <w:rsid w:val="002A4680"/>
    <w:rsid w:val="002C00A4"/>
    <w:rsid w:val="002F3605"/>
    <w:rsid w:val="00306D04"/>
    <w:rsid w:val="00310DBD"/>
    <w:rsid w:val="0032029B"/>
    <w:rsid w:val="003553C3"/>
    <w:rsid w:val="00374C07"/>
    <w:rsid w:val="003976C4"/>
    <w:rsid w:val="003A657E"/>
    <w:rsid w:val="003A6E73"/>
    <w:rsid w:val="003B32ED"/>
    <w:rsid w:val="003C383F"/>
    <w:rsid w:val="003C409B"/>
    <w:rsid w:val="003D04BA"/>
    <w:rsid w:val="003D472C"/>
    <w:rsid w:val="003E37E9"/>
    <w:rsid w:val="003F385F"/>
    <w:rsid w:val="00401A2A"/>
    <w:rsid w:val="004115A7"/>
    <w:rsid w:val="00425B2C"/>
    <w:rsid w:val="00437450"/>
    <w:rsid w:val="0044453A"/>
    <w:rsid w:val="0046729E"/>
    <w:rsid w:val="004746FF"/>
    <w:rsid w:val="00475AA6"/>
    <w:rsid w:val="004927D0"/>
    <w:rsid w:val="00497A51"/>
    <w:rsid w:val="004B08AF"/>
    <w:rsid w:val="004B3263"/>
    <w:rsid w:val="004D23BD"/>
    <w:rsid w:val="004D49C0"/>
    <w:rsid w:val="004F2F8D"/>
    <w:rsid w:val="004F577F"/>
    <w:rsid w:val="00526B5D"/>
    <w:rsid w:val="005360E8"/>
    <w:rsid w:val="00557362"/>
    <w:rsid w:val="00565480"/>
    <w:rsid w:val="00567AF5"/>
    <w:rsid w:val="00577C85"/>
    <w:rsid w:val="00582E62"/>
    <w:rsid w:val="0059090D"/>
    <w:rsid w:val="0059467E"/>
    <w:rsid w:val="00596093"/>
    <w:rsid w:val="0059642E"/>
    <w:rsid w:val="005A13A1"/>
    <w:rsid w:val="005A2C9A"/>
    <w:rsid w:val="005B14FB"/>
    <w:rsid w:val="005C1B23"/>
    <w:rsid w:val="005D7AE1"/>
    <w:rsid w:val="00600391"/>
    <w:rsid w:val="00612673"/>
    <w:rsid w:val="006133B8"/>
    <w:rsid w:val="0061395B"/>
    <w:rsid w:val="006141E5"/>
    <w:rsid w:val="00636978"/>
    <w:rsid w:val="006517F6"/>
    <w:rsid w:val="00653F7B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498D"/>
    <w:rsid w:val="00726785"/>
    <w:rsid w:val="00737447"/>
    <w:rsid w:val="00740AAA"/>
    <w:rsid w:val="00762B21"/>
    <w:rsid w:val="00783B99"/>
    <w:rsid w:val="00783F63"/>
    <w:rsid w:val="00790F5F"/>
    <w:rsid w:val="007923C1"/>
    <w:rsid w:val="007B5B34"/>
    <w:rsid w:val="007E3A91"/>
    <w:rsid w:val="00804036"/>
    <w:rsid w:val="00852206"/>
    <w:rsid w:val="00861970"/>
    <w:rsid w:val="0086201B"/>
    <w:rsid w:val="00863199"/>
    <w:rsid w:val="00890F5D"/>
    <w:rsid w:val="008D0547"/>
    <w:rsid w:val="008D2284"/>
    <w:rsid w:val="008E2D78"/>
    <w:rsid w:val="009170A3"/>
    <w:rsid w:val="009345F8"/>
    <w:rsid w:val="00941631"/>
    <w:rsid w:val="009470B1"/>
    <w:rsid w:val="009668C4"/>
    <w:rsid w:val="0098506E"/>
    <w:rsid w:val="00987E97"/>
    <w:rsid w:val="009B1C44"/>
    <w:rsid w:val="009B6E45"/>
    <w:rsid w:val="009D1928"/>
    <w:rsid w:val="009D4C1D"/>
    <w:rsid w:val="009D6643"/>
    <w:rsid w:val="009F587D"/>
    <w:rsid w:val="00A27009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10334"/>
    <w:rsid w:val="00B25C86"/>
    <w:rsid w:val="00B2681B"/>
    <w:rsid w:val="00B35FF9"/>
    <w:rsid w:val="00B50663"/>
    <w:rsid w:val="00B633BD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6568C"/>
    <w:rsid w:val="00C92092"/>
    <w:rsid w:val="00CC0EF5"/>
    <w:rsid w:val="00CD4065"/>
    <w:rsid w:val="00CD586E"/>
    <w:rsid w:val="00CE47DD"/>
    <w:rsid w:val="00CF62B0"/>
    <w:rsid w:val="00D117BC"/>
    <w:rsid w:val="00D13B56"/>
    <w:rsid w:val="00D16E6C"/>
    <w:rsid w:val="00D3420F"/>
    <w:rsid w:val="00D360AD"/>
    <w:rsid w:val="00D40389"/>
    <w:rsid w:val="00D40BE5"/>
    <w:rsid w:val="00D41AF1"/>
    <w:rsid w:val="00D469DF"/>
    <w:rsid w:val="00D636CD"/>
    <w:rsid w:val="00DA664E"/>
    <w:rsid w:val="00DA66D2"/>
    <w:rsid w:val="00DC50F7"/>
    <w:rsid w:val="00DC5FE0"/>
    <w:rsid w:val="00DE20E3"/>
    <w:rsid w:val="00DE3FBE"/>
    <w:rsid w:val="00DF12E0"/>
    <w:rsid w:val="00E017EA"/>
    <w:rsid w:val="00E0795C"/>
    <w:rsid w:val="00E1079F"/>
    <w:rsid w:val="00E344EA"/>
    <w:rsid w:val="00E56B13"/>
    <w:rsid w:val="00E575AF"/>
    <w:rsid w:val="00E6284B"/>
    <w:rsid w:val="00E70715"/>
    <w:rsid w:val="00E72C97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B4FE6"/>
    <w:rsid w:val="00FC638D"/>
    <w:rsid w:val="00FD7AC0"/>
    <w:rsid w:val="00FE051D"/>
    <w:rsid w:val="00FF5BF2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220</Characters>
  <Application>Microsoft Office Word</Application>
  <DocSecurity>0</DocSecurity>
  <Lines>1</Lines>
  <Paragraphs>1</Paragraphs>
  <ScaleCrop>false</ScaleCrop>
  <Company>長野県看護協会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Kyouiku3</cp:lastModifiedBy>
  <cp:revision>8</cp:revision>
  <cp:lastPrinted>2013-02-20T22:59:00Z</cp:lastPrinted>
  <dcterms:created xsi:type="dcterms:W3CDTF">2014-02-04T01:59:00Z</dcterms:created>
  <dcterms:modified xsi:type="dcterms:W3CDTF">2014-02-10T07:05:00Z</dcterms:modified>
</cp:coreProperties>
</file>